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17" w:rsidRDefault="009F0017">
      <w:bookmarkStart w:id="0" w:name="_GoBack"/>
      <w:bookmarkEnd w:id="0"/>
    </w:p>
    <w:p w:rsidR="009F0017" w:rsidRDefault="002E2419">
      <w:pPr>
        <w:rPr>
          <w:rFonts w:ascii="Arial Black" w:hAnsi="Arial Black"/>
        </w:rPr>
      </w:pPr>
      <w:r>
        <w:rPr>
          <w:rFonts w:ascii="Arial Black" w:hAnsi="Arial Black"/>
        </w:rPr>
        <w:t>FSBO LETTER 11</w:t>
      </w:r>
    </w:p>
    <w:p w:rsidR="009F0017" w:rsidRDefault="009F0017"/>
    <w:p w:rsidR="009F0017" w:rsidRDefault="002E2419">
      <w:proofErr w:type="spellStart"/>
      <w:r>
        <w:t>Hunna</w:t>
      </w:r>
      <w:proofErr w:type="spellEnd"/>
      <w:r>
        <w:t xml:space="preserve"> </w:t>
      </w:r>
      <w:proofErr w:type="spellStart"/>
      <w:r>
        <w:t>Hunna</w:t>
      </w:r>
      <w:proofErr w:type="spellEnd"/>
    </w:p>
    <w:p w:rsidR="009F0017" w:rsidRDefault="002E2419">
      <w:r>
        <w:t xml:space="preserve">1010 </w:t>
      </w:r>
      <w:proofErr w:type="spellStart"/>
      <w:r>
        <w:t>Umpty</w:t>
      </w:r>
      <w:proofErr w:type="spellEnd"/>
      <w:r>
        <w:t xml:space="preserve"> </w:t>
      </w:r>
      <w:proofErr w:type="spellStart"/>
      <w:r>
        <w:t>Umpt</w:t>
      </w:r>
      <w:proofErr w:type="spellEnd"/>
      <w:r>
        <w:t xml:space="preserve"> Lane</w:t>
      </w:r>
    </w:p>
    <w:p w:rsidR="009F0017" w:rsidRDefault="002E2419">
      <w:r>
        <w:t>Anywhere, USA 12345</w:t>
      </w:r>
    </w:p>
    <w:p w:rsidR="009F0017" w:rsidRDefault="009F0017"/>
    <w:p w:rsidR="009F0017" w:rsidRDefault="002E2419">
      <w:r>
        <w:t xml:space="preserve">Dear </w:t>
      </w:r>
      <w:proofErr w:type="spellStart"/>
      <w:r>
        <w:t>Hunna</w:t>
      </w:r>
      <w:proofErr w:type="spellEnd"/>
      <w:r>
        <w:t xml:space="preserve"> </w:t>
      </w:r>
      <w:proofErr w:type="spellStart"/>
      <w:r>
        <w:t>Hunna</w:t>
      </w:r>
      <w:proofErr w:type="spellEnd"/>
      <w:r>
        <w:t>:</w:t>
      </w:r>
    </w:p>
    <w:p w:rsidR="009F0017" w:rsidRDefault="009F0017"/>
    <w:p w:rsidR="009F0017" w:rsidRDefault="002E2419">
      <w:r>
        <w:t xml:space="preserve">Greetings!  A significant amount of time has passed since you put your home on the market.  You may have made your initial decision to sell your home on your own in order to avoid paying a commission fee.  According to national statistics, 52% of </w:t>
      </w:r>
      <w:r>
        <w:rPr>
          <w:i/>
          <w:iCs/>
        </w:rPr>
        <w:t>For Sale by Owners</w:t>
      </w:r>
      <w:r>
        <w:t xml:space="preserve"> cite this primary reason for their decision to sell their property on their own.</w:t>
      </w:r>
    </w:p>
    <w:p w:rsidR="009F0017" w:rsidRDefault="009F0017"/>
    <w:p w:rsidR="009F0017" w:rsidRDefault="002E2419">
      <w:r>
        <w:t>I have enclosed some information about keeping your home secure during the sales process.  Although crime is not a huge concern in our market, it is always a good idea to be aware of potential dangers.</w:t>
      </w:r>
    </w:p>
    <w:p w:rsidR="009F0017" w:rsidRDefault="009F0017"/>
    <w:p w:rsidR="009F0017" w:rsidRDefault="002E2419">
      <w:r>
        <w:t>If, in the future, you get frustrated with selling your home on your own, please consider using our firm for professional assistance.  Having helped more than 1,000 other families reach their real estate goals, I am confident that we could achieve a successful sale.  In the meantime, please don’t hesitate to call with any questions.  I would be happy assist you with no obligations.</w:t>
      </w:r>
    </w:p>
    <w:p w:rsidR="009F0017" w:rsidRDefault="009F0017"/>
    <w:p w:rsidR="009F0017" w:rsidRDefault="002E2419">
      <w:r>
        <w:t>Sincerely Yours,</w:t>
      </w:r>
    </w:p>
    <w:p w:rsidR="009F0017" w:rsidRDefault="002E2419">
      <w:pPr>
        <w:pStyle w:val="Heading1"/>
      </w:pPr>
      <w:r>
        <w:t>D</w:t>
      </w:r>
    </w:p>
    <w:p w:rsidR="009F0017" w:rsidRDefault="002E2419">
      <w:r>
        <w:t>Darryl Davis</w:t>
      </w:r>
    </w:p>
    <w:p w:rsidR="009F0017" w:rsidRDefault="002E2419">
      <w:r>
        <w:t>Your Real Estate Specialist</w:t>
      </w:r>
    </w:p>
    <w:p w:rsidR="009F0017" w:rsidRDefault="009F0017"/>
    <w:sectPr w:rsidR="009F00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s">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17"/>
    <w:rsid w:val="002E2419"/>
    <w:rsid w:val="009F0017"/>
    <w:rsid w:val="00B03A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Davis" w:hAnsi="Davi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Davis" w:hAnsi="Davi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Thursday, November 02, 2000</vt:lpstr>
    </vt:vector>
  </TitlesOfParts>
  <Company>Darryl Davis Seminars</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November 02, 2000</dc:title>
  <dc:creator>Station1</dc:creator>
  <cp:lastModifiedBy>User</cp:lastModifiedBy>
  <cp:revision>2</cp:revision>
  <dcterms:created xsi:type="dcterms:W3CDTF">2021-12-29T17:36:00Z</dcterms:created>
  <dcterms:modified xsi:type="dcterms:W3CDTF">2021-12-29T17:36:00Z</dcterms:modified>
</cp:coreProperties>
</file>